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CAA" w:rsidRDefault="006058F5">
      <w:r w:rsidRPr="006058F5">
        <w:t>0e211b0f-063c-437d-a652-c12a2562675c</w:t>
      </w:r>
      <w:bookmarkStart w:id="0" w:name="_GoBack"/>
      <w:bookmarkEnd w:id="0"/>
    </w:p>
    <w:sectPr w:rsidR="00EC3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E2"/>
    <w:rsid w:val="006058F5"/>
    <w:rsid w:val="00B417E2"/>
    <w:rsid w:val="00EC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26A16-089D-4F9F-9C49-2A26E65A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Rzeszutek Marek</dc:creator>
  <cp:keywords/>
  <dc:description/>
  <cp:lastModifiedBy>Rzeszutek Marek</cp:lastModifiedBy>
  <cp:revision>2</cp:revision>
  <dcterms:created xsi:type="dcterms:W3CDTF">2022-03-23T10:14:00Z</dcterms:created>
  <dcterms:modified xsi:type="dcterms:W3CDTF">2022-03-23T10:14:00Z</dcterms:modified>
</cp:coreProperties>
</file>