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95" w:rsidRDefault="00E7433E">
      <w:r w:rsidRPr="00E7433E">
        <w:t>4e5dacde-3e62-4f0f-b084-424c8c677fe6</w:t>
      </w:r>
      <w:bookmarkStart w:id="0" w:name="_GoBack"/>
      <w:bookmarkEnd w:id="0"/>
    </w:p>
    <w:sectPr w:rsidR="0006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6"/>
    <w:rsid w:val="00064E95"/>
    <w:rsid w:val="00E7433E"/>
    <w:rsid w:val="00EB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4A85-DA13-4DC8-86FF-449507C4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2022-03-30T08:33:00Z</dcterms:created>
  <dcterms:modified xsi:type="dcterms:W3CDTF">2022-03-30T08:33:00Z</dcterms:modified>
</cp:coreProperties>
</file>